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A8" w:rsidRDefault="00F16C6E"/>
    <w:p w:rsidR="00FA7042" w:rsidRDefault="00F16C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2.4pt;margin-top:24.7pt;width:397.8pt;height:189.15pt;z-index:251662336" filled="f"/>
        </w:pict>
      </w:r>
      <w:r w:rsidR="009223F0" w:rsidRPr="00113AD8">
        <w:rPr>
          <w:rFonts w:ascii="Times New Roman" w:hAnsi="Times New Roman" w:cs="Times New Roman"/>
          <w:b/>
        </w:rPr>
        <w:t xml:space="preserve">Pour ce chapitre </w:t>
      </w:r>
      <w:r w:rsidR="00044226">
        <w:rPr>
          <w:rFonts w:ascii="Times New Roman" w:hAnsi="Times New Roman" w:cs="Times New Roman"/>
          <w:b/>
        </w:rPr>
        <w:t>sur l’addition et la soustraction de nombres relatifs</w:t>
      </w:r>
      <w:r w:rsidR="009223F0" w:rsidRPr="00113AD8">
        <w:rPr>
          <w:rFonts w:ascii="Times New Roman" w:hAnsi="Times New Roman" w:cs="Times New Roman"/>
          <w:b/>
        </w:rPr>
        <w:t xml:space="preserve">, il faudra </w:t>
      </w:r>
      <w:r w:rsidR="00A756D0">
        <w:rPr>
          <w:rFonts w:ascii="Times New Roman" w:hAnsi="Times New Roman" w:cs="Times New Roman"/>
          <w:b/>
        </w:rPr>
        <w:t>lire la leçon de votre</w:t>
      </w:r>
      <w:r w:rsidR="00834381">
        <w:rPr>
          <w:rFonts w:ascii="Times New Roman" w:hAnsi="Times New Roman" w:cs="Times New Roman"/>
          <w:b/>
        </w:rPr>
        <w:t xml:space="preserve"> livre avant de commencer les exercices.</w:t>
      </w:r>
    </w:p>
    <w:p w:rsidR="00A756D0" w:rsidRDefault="00A756D0">
      <w:pPr>
        <w:rPr>
          <w:rFonts w:ascii="Times New Roman" w:hAnsi="Times New Roman" w:cs="Times New Roman"/>
          <w:b/>
        </w:rPr>
      </w:pPr>
    </w:p>
    <w:p w:rsidR="00113AD8" w:rsidRDefault="009903B8" w:rsidP="003365E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Quelques liens à voir absolument :</w:t>
      </w:r>
    </w:p>
    <w:p w:rsidR="00A1738A" w:rsidRDefault="00A1738A" w:rsidP="00DF2A67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1)  </w:t>
      </w:r>
      <w:r w:rsidR="00DF2A67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Comment additionner des nombres relatifs : </w:t>
      </w:r>
    </w:p>
    <w:p w:rsidR="00A1738A" w:rsidRDefault="00F16C6E" w:rsidP="00A1738A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hyperlink r:id="rId7" w:history="1">
        <w:r w:rsidR="00A1738A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https://youtu.be</w:t>
        </w:r>
        <w:r w:rsidR="00A1738A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/</w:t>
        </w:r>
        <w:r w:rsidR="00A1738A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ZN-XP7AchLY</w:t>
        </w:r>
      </w:hyperlink>
    </w:p>
    <w:p w:rsidR="00A1738A" w:rsidRPr="00A1738A" w:rsidRDefault="00A1738A" w:rsidP="00A1738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2) Pour s’entrainer : </w:t>
      </w:r>
    </w:p>
    <w:p w:rsidR="00A756D0" w:rsidRDefault="00F16C6E" w:rsidP="00A1738A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hyperlink r:id="rId8" w:history="1">
        <w:r w:rsidR="00DF2A67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http://cl.gir.free.fr</w:t>
        </w:r>
        <w:r w:rsidR="00DF2A67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/</w:t>
        </w:r>
        <w:r w:rsidR="00DF2A67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GeoMagix/additiondesrelatifs.htm</w:t>
        </w:r>
      </w:hyperlink>
    </w:p>
    <w:p w:rsidR="00DF2A67" w:rsidRDefault="00A1738A" w:rsidP="00DF2A67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3) Comment soustraire des nombres relatifs :</w:t>
      </w:r>
    </w:p>
    <w:p w:rsidR="00A1738A" w:rsidRDefault="00F16C6E" w:rsidP="00A1738A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hyperlink r:id="rId9" w:history="1">
        <w:r w:rsidR="00A1738A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https://yout</w:t>
        </w:r>
        <w:r w:rsidR="00A1738A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u</w:t>
        </w:r>
        <w:r w:rsidR="00A1738A" w:rsidRPr="002B5792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.be/OsTftoZp8RQ</w:t>
        </w:r>
      </w:hyperlink>
    </w:p>
    <w:p w:rsidR="00A1738A" w:rsidRPr="00A756D0" w:rsidRDefault="00A1738A" w:rsidP="00A1738A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</w:p>
    <w:p w:rsidR="009903B8" w:rsidRPr="009903B8" w:rsidRDefault="009903B8" w:rsidP="00A756D0">
      <w:pPr>
        <w:pStyle w:val="Paragraphedeliste"/>
        <w:ind w:left="1428"/>
        <w:rPr>
          <w:rFonts w:ascii="Times New Roman" w:hAnsi="Times New Roman" w:cs="Times New Roman"/>
          <w:b/>
        </w:rPr>
      </w:pPr>
    </w:p>
    <w:p w:rsidR="00A756D0" w:rsidRDefault="00A756D0">
      <w:pPr>
        <w:rPr>
          <w:rFonts w:ascii="Times New Roman" w:hAnsi="Times New Roman" w:cs="Times New Roman"/>
          <w:b/>
          <w:color w:val="FF0000"/>
          <w:u w:val="single"/>
        </w:rPr>
      </w:pPr>
    </w:p>
    <w:p w:rsidR="00044226" w:rsidRDefault="00FA7042" w:rsidP="00044226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1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ère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5A6849" w:rsidRPr="009903B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044226">
        <w:rPr>
          <w:rFonts w:ascii="Times New Roman" w:hAnsi="Times New Roman" w:cs="Times New Roman"/>
          <w:b/>
          <w:color w:val="FF0000"/>
          <w:u w:val="single"/>
        </w:rPr>
        <w:t>Additionner des nombres relatifs</w:t>
      </w:r>
      <w:r w:rsidR="00A1738A">
        <w:rPr>
          <w:rFonts w:ascii="Times New Roman" w:hAnsi="Times New Roman" w:cs="Times New Roman"/>
          <w:b/>
          <w:color w:val="FF0000"/>
          <w:u w:val="single"/>
        </w:rPr>
        <w:t xml:space="preserve"> (lien 1 et 2)</w:t>
      </w:r>
    </w:p>
    <w:p w:rsidR="00A1738A" w:rsidRDefault="00A1738A" w:rsidP="000442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Regarder la vidéo 1 (Comment additionner des nombres relatifs)</w:t>
      </w:r>
    </w:p>
    <w:p w:rsidR="00044226" w:rsidRPr="00044226" w:rsidRDefault="00044226" w:rsidP="000442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Lancer l’animation</w:t>
      </w:r>
      <w:r w:rsidR="00F16C6E">
        <w:rPr>
          <w:rFonts w:ascii="Times New Roman" w:hAnsi="Times New Roman" w:cs="Times New Roman"/>
          <w:i/>
          <w:u w:val="single"/>
        </w:rPr>
        <w:t xml:space="preserve"> 2 </w:t>
      </w:r>
      <w:r>
        <w:rPr>
          <w:rFonts w:ascii="Times New Roman" w:hAnsi="Times New Roman" w:cs="Times New Roman"/>
          <w:i/>
          <w:u w:val="single"/>
        </w:rPr>
        <w:t xml:space="preserve"> suivante et essayer de comprendre en faisant les calculs suggérés</w:t>
      </w:r>
      <w:r w:rsidR="00DF2A67">
        <w:rPr>
          <w:rFonts w:ascii="Times New Roman" w:hAnsi="Times New Roman" w:cs="Times New Roman"/>
          <w:i/>
          <w:u w:val="single"/>
        </w:rPr>
        <w:t xml:space="preserve"> (cliquer sur « opération »  pour changer les calculs et sur « ef</w:t>
      </w:r>
      <w:r w:rsidR="00F16C6E">
        <w:rPr>
          <w:rFonts w:ascii="Times New Roman" w:hAnsi="Times New Roman" w:cs="Times New Roman"/>
          <w:i/>
          <w:u w:val="single"/>
        </w:rPr>
        <w:t>fectuer » pour voir le résultat</w:t>
      </w:r>
      <w:r>
        <w:rPr>
          <w:rFonts w:ascii="Times New Roman" w:hAnsi="Times New Roman" w:cs="Times New Roman"/>
          <w:i/>
          <w:u w:val="single"/>
        </w:rPr>
        <w:t> :</w:t>
      </w:r>
      <w:r w:rsidRPr="00044226">
        <w:t xml:space="preserve"> </w:t>
      </w:r>
    </w:p>
    <w:p w:rsidR="00044226" w:rsidRDefault="00F16C6E" w:rsidP="00DF2A67">
      <w:pPr>
        <w:pStyle w:val="Paragraphedeliste"/>
        <w:rPr>
          <w:rFonts w:ascii="Times New Roman" w:hAnsi="Times New Roman" w:cs="Times New Roman"/>
          <w:i/>
          <w:u w:val="single"/>
        </w:rPr>
      </w:pPr>
      <w:hyperlink r:id="rId10" w:history="1">
        <w:r w:rsidR="00044226" w:rsidRPr="002B5792">
          <w:rPr>
            <w:rStyle w:val="Lienhypertexte"/>
            <w:rFonts w:ascii="Times New Roman" w:hAnsi="Times New Roman" w:cs="Times New Roman"/>
            <w:i/>
          </w:rPr>
          <w:t>http://cl.gir.free.fr/GeoMagix/additiondesrelatifs.htm</w:t>
        </w:r>
      </w:hyperlink>
    </w:p>
    <w:p w:rsidR="005A6849" w:rsidRPr="00044226" w:rsidRDefault="00A756D0" w:rsidP="000442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044226">
        <w:rPr>
          <w:rFonts w:ascii="Times New Roman" w:hAnsi="Times New Roman" w:cs="Times New Roman"/>
          <w:i/>
          <w:u w:val="single"/>
        </w:rPr>
        <w:t>L</w:t>
      </w:r>
      <w:r w:rsidR="00204BC7" w:rsidRPr="00044226">
        <w:rPr>
          <w:rFonts w:ascii="Times New Roman" w:hAnsi="Times New Roman" w:cs="Times New Roman"/>
          <w:i/>
          <w:u w:val="single"/>
        </w:rPr>
        <w:t xml:space="preserve">ire </w:t>
      </w:r>
      <w:r w:rsidR="00DF2A67">
        <w:rPr>
          <w:rFonts w:ascii="Times New Roman" w:hAnsi="Times New Roman" w:cs="Times New Roman"/>
          <w:i/>
          <w:u w:val="single"/>
        </w:rPr>
        <w:t>et comprendre le paragraphe 1 page 72</w:t>
      </w:r>
      <w:r w:rsidRPr="00044226">
        <w:rPr>
          <w:rFonts w:ascii="Times New Roman" w:hAnsi="Times New Roman" w:cs="Times New Roman"/>
          <w:i/>
          <w:u w:val="single"/>
        </w:rPr>
        <w:t xml:space="preserve"> de votre livre </w:t>
      </w:r>
      <w:r w:rsidR="009D309B">
        <w:rPr>
          <w:rFonts w:ascii="Times New Roman" w:hAnsi="Times New Roman" w:cs="Times New Roman"/>
          <w:i/>
          <w:u w:val="single"/>
        </w:rPr>
        <w:t>ET COPIER LES REGLES ET PROPRIETES DANS LA CAHIER PARTIE COURS</w:t>
      </w:r>
    </w:p>
    <w:p w:rsidR="00204BC7" w:rsidRPr="00113AD8" w:rsidRDefault="00A1738A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Question flash 1 et 2 p74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</w:t>
      </w:r>
      <w:r w:rsidR="00A1738A">
        <w:rPr>
          <w:rFonts w:ascii="Times New Roman" w:hAnsi="Times New Roman" w:cs="Times New Roman"/>
          <w:i/>
          <w:u w:val="single"/>
        </w:rPr>
        <w:t>4, 5, 6 et 7 p74</w:t>
      </w:r>
    </w:p>
    <w:p w:rsidR="005A6849" w:rsidRPr="00113AD8" w:rsidRDefault="005A6849">
      <w:pPr>
        <w:rPr>
          <w:rFonts w:ascii="Times New Roman" w:hAnsi="Times New Roman" w:cs="Times New Roman"/>
        </w:rPr>
      </w:pPr>
    </w:p>
    <w:p w:rsidR="00204BC7" w:rsidRPr="009903B8" w:rsidRDefault="00CB4BE1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2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6C0152" w:rsidRPr="009903B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A1738A">
        <w:rPr>
          <w:rFonts w:ascii="Times New Roman" w:hAnsi="Times New Roman" w:cs="Times New Roman"/>
          <w:b/>
          <w:color w:val="FF0000"/>
          <w:u w:val="single"/>
        </w:rPr>
        <w:t xml:space="preserve">soustraire deux nombres </w:t>
      </w:r>
      <w:proofErr w:type="spellStart"/>
      <w:r w:rsidR="00A1738A">
        <w:rPr>
          <w:rFonts w:ascii="Times New Roman" w:hAnsi="Times New Roman" w:cs="Times New Roman"/>
          <w:b/>
          <w:color w:val="FF0000"/>
          <w:u w:val="single"/>
        </w:rPr>
        <w:t>nombres</w:t>
      </w:r>
      <w:proofErr w:type="spellEnd"/>
      <w:r w:rsidR="00A1738A">
        <w:rPr>
          <w:rFonts w:ascii="Times New Roman" w:hAnsi="Times New Roman" w:cs="Times New Roman"/>
          <w:b/>
          <w:color w:val="FF0000"/>
          <w:u w:val="single"/>
        </w:rPr>
        <w:t xml:space="preserve"> relatifs</w:t>
      </w:r>
    </w:p>
    <w:p w:rsidR="00A1738A" w:rsidRDefault="00A1738A" w:rsidP="00A173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Regarder la vidéo 3 (Comment soustraire des nombres relatifs)</w:t>
      </w:r>
    </w:p>
    <w:p w:rsidR="00A1738A" w:rsidRPr="00044226" w:rsidRDefault="00A1738A" w:rsidP="00A173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044226">
        <w:rPr>
          <w:rFonts w:ascii="Times New Roman" w:hAnsi="Times New Roman" w:cs="Times New Roman"/>
          <w:i/>
          <w:u w:val="single"/>
        </w:rPr>
        <w:t xml:space="preserve">Lire </w:t>
      </w:r>
      <w:r>
        <w:rPr>
          <w:rFonts w:ascii="Times New Roman" w:hAnsi="Times New Roman" w:cs="Times New Roman"/>
          <w:i/>
          <w:u w:val="single"/>
        </w:rPr>
        <w:t>et co</w:t>
      </w:r>
      <w:r w:rsidR="009D309B">
        <w:rPr>
          <w:rFonts w:ascii="Times New Roman" w:hAnsi="Times New Roman" w:cs="Times New Roman"/>
          <w:i/>
          <w:u w:val="single"/>
        </w:rPr>
        <w:t xml:space="preserve">mprendre le paragraphe 2 et 3 </w:t>
      </w:r>
      <w:r>
        <w:rPr>
          <w:rFonts w:ascii="Times New Roman" w:hAnsi="Times New Roman" w:cs="Times New Roman"/>
          <w:i/>
          <w:u w:val="single"/>
        </w:rPr>
        <w:t xml:space="preserve"> page 72</w:t>
      </w:r>
      <w:r w:rsidR="009D309B">
        <w:rPr>
          <w:rFonts w:ascii="Times New Roman" w:hAnsi="Times New Roman" w:cs="Times New Roman"/>
          <w:i/>
          <w:u w:val="single"/>
        </w:rPr>
        <w:t xml:space="preserve"> et 73 </w:t>
      </w:r>
      <w:r w:rsidRPr="00044226">
        <w:rPr>
          <w:rFonts w:ascii="Times New Roman" w:hAnsi="Times New Roman" w:cs="Times New Roman"/>
          <w:i/>
          <w:u w:val="single"/>
        </w:rPr>
        <w:t xml:space="preserve"> de votre livre </w:t>
      </w:r>
      <w:r w:rsidR="00492C35">
        <w:rPr>
          <w:rFonts w:ascii="Times New Roman" w:hAnsi="Times New Roman" w:cs="Times New Roman"/>
          <w:i/>
          <w:u w:val="single"/>
        </w:rPr>
        <w:t>ET COPIER LES REGLES ET PROPRIETES DANS LE CAHIER PARTIE COURS</w:t>
      </w:r>
    </w:p>
    <w:p w:rsidR="00A1738A" w:rsidRPr="00113AD8" w:rsidRDefault="00A1738A" w:rsidP="00A173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Question flash 16 et 17 p75</w:t>
      </w:r>
    </w:p>
    <w:p w:rsidR="00A1738A" w:rsidRPr="00113AD8" w:rsidRDefault="00A1738A" w:rsidP="00A173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</w:t>
      </w:r>
      <w:r w:rsidR="009D309B">
        <w:rPr>
          <w:rFonts w:ascii="Times New Roman" w:hAnsi="Times New Roman" w:cs="Times New Roman"/>
          <w:i/>
          <w:u w:val="single"/>
        </w:rPr>
        <w:t>19 et 20 p75</w:t>
      </w:r>
    </w:p>
    <w:p w:rsidR="006C0152" w:rsidRPr="00113AD8" w:rsidRDefault="006C0152" w:rsidP="00CB4BE1">
      <w:pPr>
        <w:rPr>
          <w:rFonts w:ascii="Times New Roman" w:hAnsi="Times New Roman" w:cs="Times New Roman"/>
        </w:rPr>
      </w:pPr>
    </w:p>
    <w:p w:rsidR="00CB4BE1" w:rsidRPr="009903B8" w:rsidRDefault="00CB4BE1" w:rsidP="00CB4BE1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3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204BC7" w:rsidRPr="009903B8">
        <w:rPr>
          <w:rFonts w:ascii="Times New Roman" w:hAnsi="Times New Roman" w:cs="Times New Roman"/>
          <w:color w:val="FF0000"/>
        </w:rPr>
        <w:t xml:space="preserve"> </w:t>
      </w:r>
      <w:r w:rsidR="009D309B">
        <w:rPr>
          <w:rFonts w:ascii="Times New Roman" w:hAnsi="Times New Roman" w:cs="Times New Roman"/>
          <w:b/>
          <w:color w:val="FF0000"/>
          <w:u w:val="single"/>
        </w:rPr>
        <w:t>Enchaînements d’opérations</w:t>
      </w:r>
      <w:r w:rsidR="00204BC7" w:rsidRPr="009903B8">
        <w:rPr>
          <w:rFonts w:ascii="Times New Roman" w:hAnsi="Times New Roman" w:cs="Times New Roman"/>
          <w:color w:val="FF0000"/>
        </w:rPr>
        <w:t xml:space="preserve"> </w:t>
      </w:r>
    </w:p>
    <w:p w:rsidR="00204BC7" w:rsidRPr="00113AD8" w:rsidRDefault="00E2706F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L</w:t>
      </w:r>
      <w:r w:rsidR="00204BC7" w:rsidRPr="00113AD8">
        <w:rPr>
          <w:rFonts w:ascii="Times New Roman" w:hAnsi="Times New Roman" w:cs="Times New Roman"/>
          <w:i/>
          <w:u w:val="single"/>
        </w:rPr>
        <w:t xml:space="preserve">ire </w:t>
      </w:r>
      <w:r>
        <w:rPr>
          <w:rFonts w:ascii="Times New Roman" w:hAnsi="Times New Roman" w:cs="Times New Roman"/>
          <w:i/>
          <w:u w:val="single"/>
        </w:rPr>
        <w:t>et comprendre</w:t>
      </w:r>
      <w:r w:rsidR="009D309B">
        <w:rPr>
          <w:rFonts w:ascii="Times New Roman" w:hAnsi="Times New Roman" w:cs="Times New Roman"/>
          <w:i/>
          <w:u w:val="single"/>
        </w:rPr>
        <w:t xml:space="preserve"> le paragraphe 4 de  la page 73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Question flash </w:t>
      </w:r>
      <w:r w:rsidR="009D309B">
        <w:rPr>
          <w:rFonts w:ascii="Times New Roman" w:hAnsi="Times New Roman" w:cs="Times New Roman"/>
          <w:i/>
          <w:u w:val="single"/>
        </w:rPr>
        <w:t>25 et 26</w:t>
      </w:r>
      <w:r w:rsidRPr="00113AD8">
        <w:rPr>
          <w:rFonts w:ascii="Times New Roman" w:hAnsi="Times New Roman" w:cs="Times New Roman"/>
          <w:i/>
          <w:u w:val="single"/>
        </w:rPr>
        <w:t xml:space="preserve">  p </w:t>
      </w:r>
      <w:r w:rsidR="009D309B">
        <w:rPr>
          <w:rFonts w:ascii="Times New Roman" w:hAnsi="Times New Roman" w:cs="Times New Roman"/>
          <w:i/>
          <w:u w:val="single"/>
        </w:rPr>
        <w:t>75</w:t>
      </w:r>
    </w:p>
    <w:p w:rsidR="00204BC7" w:rsidRPr="00113AD8" w:rsidRDefault="009D309B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Ex 27 et 28 p75</w:t>
      </w:r>
    </w:p>
    <w:p w:rsidR="00CB4BE1" w:rsidRPr="00113AD8" w:rsidRDefault="00CB4BE1" w:rsidP="00E2706F">
      <w:pPr>
        <w:pStyle w:val="Paragraphedeliste"/>
        <w:rPr>
          <w:rFonts w:ascii="Times New Roman" w:hAnsi="Times New Roman" w:cs="Times New Roman"/>
        </w:rPr>
      </w:pPr>
    </w:p>
    <w:p w:rsidR="00B14105" w:rsidRPr="009903B8" w:rsidRDefault="00B14105" w:rsidP="00CB4BE1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4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Consolidation</w:t>
      </w:r>
    </w:p>
    <w:p w:rsidR="00B14105" w:rsidRDefault="00492C35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Ex 29 p75</w:t>
      </w:r>
    </w:p>
    <w:p w:rsidR="00492C35" w:rsidRDefault="00492C35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Ex 22 p75</w:t>
      </w:r>
    </w:p>
    <w:p w:rsidR="00492C35" w:rsidRPr="00113AD8" w:rsidRDefault="00492C35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Ex 30 p76</w:t>
      </w:r>
    </w:p>
    <w:p w:rsidR="00204BC7" w:rsidRDefault="00204BC7" w:rsidP="00204BC7">
      <w:pPr>
        <w:rPr>
          <w:rFonts w:ascii="Times New Roman" w:hAnsi="Times New Roman" w:cs="Times New Roman"/>
        </w:rPr>
      </w:pPr>
    </w:p>
    <w:p w:rsidR="00492C35" w:rsidRDefault="00492C35" w:rsidP="00204B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 travail fait en demi-groupe en distanciel, voir la correction au verso : </w:t>
      </w:r>
    </w:p>
    <w:p w:rsidR="006C565E" w:rsidRDefault="006C565E" w:rsidP="002B10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lastRenderedPageBreak/>
        <w:t>Correction des exercices de la semaine en demi-groupe</w:t>
      </w:r>
    </w:p>
    <w:p w:rsidR="006C565E" w:rsidRDefault="006C565E" w:rsidP="006C565E">
      <w:pPr>
        <w:pStyle w:val="Paragraphedeliste"/>
        <w:rPr>
          <w:rFonts w:ascii="Times New Roman" w:hAnsi="Times New Roman" w:cs="Times New Roman"/>
          <w:i/>
          <w:u w:val="single"/>
        </w:rPr>
      </w:pPr>
    </w:p>
    <w:p w:rsidR="006C565E" w:rsidRPr="003365E5" w:rsidRDefault="00B769A3" w:rsidP="006C56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Question flash 1</w:t>
      </w:r>
      <w:r w:rsidR="006C565E" w:rsidRPr="003365E5">
        <w:rPr>
          <w:rFonts w:ascii="Times New Roman" w:hAnsi="Times New Roman" w:cs="Times New Roman"/>
          <w:b/>
          <w:i/>
          <w:color w:val="FF0000"/>
          <w:u w:val="single"/>
        </w:rPr>
        <w:t xml:space="preserve"> p 326</w:t>
      </w:r>
    </w:p>
    <w:p w:rsidR="00B769A3" w:rsidRDefault="00B769A3" w:rsidP="00B769A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B769A3">
        <w:rPr>
          <w:rFonts w:ascii="Times New Roman" w:hAnsi="Times New Roman" w:cs="Times New Roman"/>
          <w:i/>
        </w:rPr>
        <w:t>1) C’est une expérience aléatoire</w:t>
      </w:r>
    </w:p>
    <w:p w:rsidR="00B769A3" w:rsidRDefault="00B769A3" w:rsidP="00B769A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2) Ce n’est pas une expérience aléatoire (on sait à l’avance quel chiffre va s’afficher)</w:t>
      </w:r>
    </w:p>
    <w:p w:rsidR="00B769A3" w:rsidRPr="003365E5" w:rsidRDefault="00B769A3" w:rsidP="00B769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Question flash 2 p326</w:t>
      </w:r>
    </w:p>
    <w:p w:rsidR="00B769A3" w:rsidRDefault="00B769A3" w:rsidP="00B769A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Les résultats possibles sont : 1 – 2 – 3 – 4 – 5 – 6</w:t>
      </w:r>
    </w:p>
    <w:p w:rsidR="00B769A3" w:rsidRDefault="00B769A3" w:rsidP="00B769A3">
      <w:pPr>
        <w:rPr>
          <w:rFonts w:ascii="Times New Roman" w:hAnsi="Times New Roman" w:cs="Times New Roman"/>
          <w:i/>
        </w:rPr>
      </w:pPr>
    </w:p>
    <w:p w:rsidR="00B769A3" w:rsidRPr="003365E5" w:rsidRDefault="00B769A3" w:rsidP="00B769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Ex 7 p326</w:t>
      </w:r>
    </w:p>
    <w:p w:rsidR="00B769A3" w:rsidRPr="00B769A3" w:rsidRDefault="00B769A3" w:rsidP="00B769A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u w:val="single"/>
        </w:rPr>
        <w:t>Les issues sont : A – B – D</w:t>
      </w:r>
    </w:p>
    <w:p w:rsidR="00B769A3" w:rsidRPr="003365E5" w:rsidRDefault="00B769A3" w:rsidP="00B769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Ex 8 p 326</w:t>
      </w:r>
    </w:p>
    <w:p w:rsidR="00B769A3" w:rsidRDefault="00B769A3" w:rsidP="00B769A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Les issues qui réalisent </w:t>
      </w:r>
      <w:r w:rsidR="00F16C6E">
        <w:rPr>
          <w:rFonts w:ascii="Times New Roman" w:hAnsi="Times New Roman" w:cs="Times New Roman"/>
          <w:i/>
        </w:rPr>
        <w:t>l’évènement</w:t>
      </w:r>
      <w:r>
        <w:rPr>
          <w:rFonts w:ascii="Times New Roman" w:hAnsi="Times New Roman" w:cs="Times New Roman"/>
          <w:i/>
        </w:rPr>
        <w:t xml:space="preserve"> « Le numéro est plus grand que 40 » sont :</w:t>
      </w:r>
    </w:p>
    <w:p w:rsidR="00B769A3" w:rsidRDefault="00B769A3" w:rsidP="00B769A3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41 – 42 – 43 – 44 – 45 – 46 – 47 – 48 – 49</w:t>
      </w:r>
    </w:p>
    <w:p w:rsidR="00B769A3" w:rsidRPr="003365E5" w:rsidRDefault="00B769A3" w:rsidP="00B769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Ex 4  p 326</w:t>
      </w:r>
    </w:p>
    <w:p w:rsidR="00B769A3" w:rsidRDefault="00B769A3" w:rsidP="00B769A3">
      <w:pPr>
        <w:pStyle w:val="Paragraphedelist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 – A – R – O – L – I – N – E</w:t>
      </w:r>
    </w:p>
    <w:p w:rsidR="00B769A3" w:rsidRDefault="00B769A3" w:rsidP="00B769A3">
      <w:pPr>
        <w:pStyle w:val="Paragraphedeliste"/>
        <w:rPr>
          <w:rFonts w:ascii="Times New Roman" w:hAnsi="Times New Roman" w:cs="Times New Roman"/>
          <w:i/>
        </w:rPr>
      </w:pPr>
    </w:p>
    <w:p w:rsidR="00B769A3" w:rsidRPr="003365E5" w:rsidRDefault="00B769A3" w:rsidP="00B769A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Ex 11 p326</w:t>
      </w:r>
    </w:p>
    <w:p w:rsidR="00B769A3" w:rsidRDefault="00B769A3" w:rsidP="00B769A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1) 4 issues (2, 0, 1 et 6)</w:t>
      </w:r>
      <w:bookmarkStart w:id="0" w:name="_GoBack"/>
      <w:bookmarkEnd w:id="0"/>
    </w:p>
    <w:p w:rsidR="00B769A3" w:rsidRDefault="00B769A3" w:rsidP="00B769A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2) </w:t>
      </w:r>
      <w:r w:rsidR="00BE55A6">
        <w:rPr>
          <w:rFonts w:ascii="Times New Roman" w:hAnsi="Times New Roman" w:cs="Times New Roman"/>
          <w:i/>
        </w:rPr>
        <w:t>3 issues (A, N et S)</w:t>
      </w:r>
    </w:p>
    <w:p w:rsidR="00BE55A6" w:rsidRPr="00B769A3" w:rsidRDefault="00BE55A6" w:rsidP="00B769A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3) 2 issues (1 et 2)</w:t>
      </w:r>
    </w:p>
    <w:p w:rsidR="00BE55A6" w:rsidRPr="003365E5" w:rsidRDefault="00BE55A6" w:rsidP="00BE55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Question flash 12  p 327</w:t>
      </w:r>
    </w:p>
    <w:p w:rsidR="006C565E" w:rsidRPr="00BE55A6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BE55A6">
        <w:rPr>
          <w:rFonts w:ascii="Times New Roman" w:hAnsi="Times New Roman" w:cs="Times New Roman"/>
          <w:i/>
        </w:rPr>
        <w:t>Les chances sont identiques (le dé est non truqué)</w:t>
      </w:r>
    </w:p>
    <w:p w:rsidR="00BE55A6" w:rsidRPr="003365E5" w:rsidRDefault="00BE55A6" w:rsidP="00BE55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Question flash 13 p 327</w:t>
      </w:r>
    </w:p>
    <w:p w:rsidR="00BE55A6" w:rsidRPr="00BE55A6" w:rsidRDefault="00BE55A6" w:rsidP="00BE55A6">
      <w:pPr>
        <w:pStyle w:val="Paragraphedeliste"/>
        <w:numPr>
          <w:ilvl w:val="1"/>
          <w:numId w:val="1"/>
        </w:numPr>
        <w:rPr>
          <w:rFonts w:ascii="Times New Roman" w:eastAsiaTheme="minorEastAsia" w:hAnsi="Times New Roman" w:cs="Times New Roman"/>
          <w:i/>
        </w:rPr>
      </w:pPr>
      <w:r w:rsidRPr="00BE55A6">
        <w:rPr>
          <w:rFonts w:ascii="Times New Roman" w:hAnsi="Times New Roman" w:cs="Times New Roman"/>
          <w:i/>
        </w:rPr>
        <w:t xml:space="preserve">La probabilité que le bonbon soit à la fraise est :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</w:p>
    <w:p w:rsidR="00BE55A6" w:rsidRPr="003365E5" w:rsidRDefault="00BE55A6" w:rsidP="00BE55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Activité 4 p 323 p327</w:t>
      </w:r>
    </w:p>
    <w:p w:rsidR="00BE55A6" w:rsidRPr="002B102D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A la plage, on se baigne : souvent</w:t>
      </w:r>
    </w:p>
    <w:p w:rsidR="00BE55A6" w:rsidRPr="002B102D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Une personne pèse plus de 1 000kg : jamais</w:t>
      </w:r>
    </w:p>
    <w:p w:rsidR="00BE55A6" w:rsidRPr="002B102D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Des rollers ont des roues : toujours</w:t>
      </w:r>
    </w:p>
    <w:p w:rsidR="00BE55A6" w:rsidRPr="002B102D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On trouve un billet de 50€ dans la rue : rarement</w:t>
      </w:r>
    </w:p>
    <w:p w:rsidR="00BE55A6" w:rsidRPr="002B102D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On obtient 7 en lançant un dé : jamais</w:t>
      </w:r>
    </w:p>
    <w:p w:rsidR="00BE55A6" w:rsidRPr="002B102D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On obtient une consonne en tirant au hasard une lettre de l’alphabet : souvent</w:t>
      </w:r>
    </w:p>
    <w:p w:rsidR="00BE55A6" w:rsidRPr="002B102D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On obtient un double 6 en lançant deux dés : rarement</w:t>
      </w:r>
    </w:p>
    <w:p w:rsidR="00BE55A6" w:rsidRPr="002B102D" w:rsidRDefault="00BE55A6" w:rsidP="00BE55A6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En France, à minuit,  il fait nuit : toujours</w:t>
      </w:r>
    </w:p>
    <w:p w:rsidR="00BE55A6" w:rsidRPr="003365E5" w:rsidRDefault="00BE55A6" w:rsidP="00BE55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Exercice 15 p 327</w:t>
      </w:r>
    </w:p>
    <w:p w:rsidR="00BE55A6" w:rsidRPr="002B102D" w:rsidRDefault="002B102D" w:rsidP="002B102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1) A ce jeu, la probabilité de gagner est de 23/50</w:t>
      </w:r>
    </w:p>
    <w:p w:rsidR="002B102D" w:rsidRPr="002B102D" w:rsidRDefault="002B102D" w:rsidP="002B102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2) La probabilité qu’un Français soit droitier est de 87%</w:t>
      </w:r>
    </w:p>
    <w:p w:rsidR="002B102D" w:rsidRPr="002B102D" w:rsidRDefault="002B102D" w:rsidP="002B102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3) La probabilité qu’un américain ne parle pas anglais en famille est de 4/10</w:t>
      </w:r>
    </w:p>
    <w:p w:rsidR="002B102D" w:rsidRPr="002B102D" w:rsidRDefault="002B102D" w:rsidP="002B102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4) La probabilité qu’un étudiant aie des difficultés à trouver un logement est de 3/5</w:t>
      </w:r>
    </w:p>
    <w:p w:rsidR="002B102D" w:rsidRPr="002B102D" w:rsidRDefault="002B102D" w:rsidP="002B102D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i/>
        </w:rPr>
      </w:pPr>
      <w:r w:rsidRPr="002B102D">
        <w:rPr>
          <w:rFonts w:ascii="Times New Roman" w:hAnsi="Times New Roman" w:cs="Times New Roman"/>
          <w:i/>
        </w:rPr>
        <w:t>5) La probabilité d’avoir un garçon dans la classe est de 1/3</w:t>
      </w:r>
    </w:p>
    <w:p w:rsidR="002B102D" w:rsidRDefault="002B102D" w:rsidP="002B10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Ex 18 p 327 :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  <w:t>2/5</w:t>
      </w:r>
    </w:p>
    <w:p w:rsidR="002B102D" w:rsidRDefault="002B102D" w:rsidP="002B102D">
      <w:pPr>
        <w:pStyle w:val="Paragraphedeliste"/>
        <w:rPr>
          <w:rFonts w:ascii="Times New Roman" w:hAnsi="Times New Roman" w:cs="Times New Roman"/>
          <w:i/>
          <w:u w:val="single"/>
        </w:rPr>
      </w:pPr>
    </w:p>
    <w:p w:rsidR="002B102D" w:rsidRDefault="002B102D" w:rsidP="002B10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19 p 327 :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  <w:t xml:space="preserve">8/20=2/5 </w:t>
      </w:r>
    </w:p>
    <w:p w:rsidR="002B102D" w:rsidRPr="002B102D" w:rsidRDefault="002B102D" w:rsidP="002B102D">
      <w:pPr>
        <w:pStyle w:val="Paragraphedeliste"/>
        <w:rPr>
          <w:rFonts w:ascii="Times New Roman" w:hAnsi="Times New Roman" w:cs="Times New Roman"/>
          <w:i/>
          <w:u w:val="single"/>
        </w:rPr>
      </w:pPr>
    </w:p>
    <w:p w:rsidR="002B102D" w:rsidRDefault="002B102D" w:rsidP="002B102D">
      <w:pPr>
        <w:pStyle w:val="Paragraphedeliste"/>
        <w:rPr>
          <w:rFonts w:ascii="Times New Roman" w:hAnsi="Times New Roman" w:cs="Times New Roman"/>
          <w:i/>
          <w:u w:val="single"/>
        </w:rPr>
      </w:pPr>
    </w:p>
    <w:p w:rsidR="002B102D" w:rsidRPr="00113AD8" w:rsidRDefault="002B102D" w:rsidP="002B10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3365E5">
        <w:rPr>
          <w:rFonts w:ascii="Times New Roman" w:hAnsi="Times New Roman" w:cs="Times New Roman"/>
          <w:b/>
          <w:i/>
          <w:color w:val="FF0000"/>
          <w:u w:val="single"/>
        </w:rPr>
        <w:t>+ problème 43 p329</w:t>
      </w:r>
      <w:r>
        <w:rPr>
          <w:rFonts w:ascii="Times New Roman" w:hAnsi="Times New Roman" w:cs="Times New Roman"/>
          <w:i/>
          <w:u w:val="single"/>
        </w:rPr>
        <w:t xml:space="preserve"> : </w:t>
      </w:r>
      <w:r>
        <w:rPr>
          <w:rFonts w:ascii="Times New Roman" w:hAnsi="Times New Roman" w:cs="Times New Roman"/>
          <w:i/>
          <w:u w:val="single"/>
        </w:rPr>
        <w:tab/>
        <w:t>roue A (1 chance sur 2)</w:t>
      </w:r>
    </w:p>
    <w:p w:rsidR="007B6CC0" w:rsidRPr="002B102D" w:rsidRDefault="007B6CC0" w:rsidP="002B102D">
      <w:pPr>
        <w:rPr>
          <w:rFonts w:ascii="Times New Roman" w:hAnsi="Times New Roman" w:cs="Times New Roman"/>
        </w:rPr>
      </w:pPr>
    </w:p>
    <w:sectPr w:rsidR="007B6CC0" w:rsidRPr="002B102D" w:rsidSect="00113AD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17" w:rsidRDefault="008B0017" w:rsidP="00FA7042">
      <w:pPr>
        <w:spacing w:after="0" w:line="240" w:lineRule="auto"/>
      </w:pPr>
      <w:r>
        <w:separator/>
      </w:r>
    </w:p>
  </w:endnote>
  <w:endnote w:type="continuationSeparator" w:id="0">
    <w:p w:rsidR="008B0017" w:rsidRDefault="008B0017" w:rsidP="00FA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17" w:rsidRDefault="008B0017" w:rsidP="00FA7042">
      <w:pPr>
        <w:spacing w:after="0" w:line="240" w:lineRule="auto"/>
      </w:pPr>
      <w:r>
        <w:separator/>
      </w:r>
    </w:p>
  </w:footnote>
  <w:footnote w:type="continuationSeparator" w:id="0">
    <w:p w:rsidR="008B0017" w:rsidRDefault="008B0017" w:rsidP="00FA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042" w:rsidRDefault="00FB6C0D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Maths : </w:t>
    </w:r>
    <w:r w:rsidR="00FA7042" w:rsidRPr="00FA7042">
      <w:rPr>
        <w:b/>
        <w:sz w:val="32"/>
        <w:u w:val="single"/>
      </w:rPr>
      <w:t>Continuité pédagogique</w:t>
    </w:r>
    <w:r w:rsidR="00113AD8">
      <w:rPr>
        <w:b/>
        <w:sz w:val="32"/>
        <w:u w:val="single"/>
      </w:rPr>
      <w:t xml:space="preserve"> </w:t>
    </w:r>
    <w:r>
      <w:rPr>
        <w:b/>
        <w:sz w:val="32"/>
        <w:u w:val="single"/>
      </w:rPr>
      <w:t>en 5</w:t>
    </w:r>
    <w:r w:rsidRPr="00FB6C0D">
      <w:rPr>
        <w:b/>
        <w:sz w:val="32"/>
        <w:u w:val="single"/>
        <w:vertAlign w:val="superscript"/>
      </w:rPr>
      <w:t>ème</w:t>
    </w:r>
    <w:r>
      <w:rPr>
        <w:b/>
        <w:sz w:val="32"/>
        <w:u w:val="single"/>
      </w:rPr>
      <w:t xml:space="preserve"> </w:t>
    </w:r>
    <w:r w:rsidR="00113AD8">
      <w:rPr>
        <w:b/>
        <w:sz w:val="32"/>
        <w:u w:val="single"/>
      </w:rPr>
      <w:t>au Collège Edmée Varin</w:t>
    </w:r>
  </w:p>
  <w:p w:rsidR="00113AD8" w:rsidRPr="00FA7042" w:rsidRDefault="00834381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>Pour les groupes en distanciel</w:t>
    </w:r>
    <w:r w:rsidR="000F548C">
      <w:rPr>
        <w:b/>
        <w:sz w:val="32"/>
        <w:u w:val="single"/>
      </w:rPr>
      <w:t xml:space="preserve"> du 25 au 29 octobre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705A"/>
    <w:multiLevelType w:val="hybridMultilevel"/>
    <w:tmpl w:val="3B2A32D8"/>
    <w:lvl w:ilvl="0" w:tplc="3C9ED6F0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875BAE"/>
    <w:multiLevelType w:val="hybridMultilevel"/>
    <w:tmpl w:val="A0241DE4"/>
    <w:lvl w:ilvl="0" w:tplc="A9709F0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43605F"/>
    <w:multiLevelType w:val="hybridMultilevel"/>
    <w:tmpl w:val="1F067F0A"/>
    <w:lvl w:ilvl="0" w:tplc="308A9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62CE"/>
    <w:multiLevelType w:val="hybridMultilevel"/>
    <w:tmpl w:val="F55C5CDA"/>
    <w:lvl w:ilvl="0" w:tplc="273A297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28B7FA4"/>
    <w:multiLevelType w:val="hybridMultilevel"/>
    <w:tmpl w:val="B8C882D8"/>
    <w:lvl w:ilvl="0" w:tplc="62B06C6A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042"/>
    <w:rsid w:val="00044226"/>
    <w:rsid w:val="000F548C"/>
    <w:rsid w:val="000F7689"/>
    <w:rsid w:val="00113AD8"/>
    <w:rsid w:val="002030BA"/>
    <w:rsid w:val="00204BC7"/>
    <w:rsid w:val="002A5A75"/>
    <w:rsid w:val="002B102D"/>
    <w:rsid w:val="003365E5"/>
    <w:rsid w:val="00364A90"/>
    <w:rsid w:val="003773A1"/>
    <w:rsid w:val="003B77C5"/>
    <w:rsid w:val="00492C35"/>
    <w:rsid w:val="005A6849"/>
    <w:rsid w:val="005B46AE"/>
    <w:rsid w:val="006C0152"/>
    <w:rsid w:val="006C565E"/>
    <w:rsid w:val="006E5382"/>
    <w:rsid w:val="00780D2A"/>
    <w:rsid w:val="007B6CC0"/>
    <w:rsid w:val="00834381"/>
    <w:rsid w:val="008B0017"/>
    <w:rsid w:val="008C3703"/>
    <w:rsid w:val="009223F0"/>
    <w:rsid w:val="009903B8"/>
    <w:rsid w:val="009D309B"/>
    <w:rsid w:val="009F3029"/>
    <w:rsid w:val="00A1738A"/>
    <w:rsid w:val="00A756D0"/>
    <w:rsid w:val="00B14105"/>
    <w:rsid w:val="00B769A3"/>
    <w:rsid w:val="00BE55A6"/>
    <w:rsid w:val="00C23B02"/>
    <w:rsid w:val="00C40FFC"/>
    <w:rsid w:val="00CB4BE1"/>
    <w:rsid w:val="00DB4D23"/>
    <w:rsid w:val="00DC5846"/>
    <w:rsid w:val="00DF2A67"/>
    <w:rsid w:val="00E2706F"/>
    <w:rsid w:val="00E52491"/>
    <w:rsid w:val="00F16C6E"/>
    <w:rsid w:val="00FA7042"/>
    <w:rsid w:val="00FB6C0D"/>
    <w:rsid w:val="00FC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5:docId w15:val="{1D16BF97-ACDD-492A-B219-3DB2C76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6E"/>
  </w:style>
  <w:style w:type="paragraph" w:styleId="Titre1">
    <w:name w:val="heading 1"/>
    <w:basedOn w:val="Normal"/>
    <w:link w:val="Titre1Car"/>
    <w:uiPriority w:val="9"/>
    <w:qFormat/>
    <w:rsid w:val="00A7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  <w:rsid w:val="00F16C6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16C6E"/>
  </w:style>
  <w:style w:type="paragraph" w:styleId="En-tte">
    <w:name w:val="header"/>
    <w:basedOn w:val="Normal"/>
    <w:link w:val="En-tt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42"/>
  </w:style>
  <w:style w:type="paragraph" w:styleId="Pieddepage">
    <w:name w:val="footer"/>
    <w:basedOn w:val="Normal"/>
    <w:link w:val="Pieddepag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42"/>
  </w:style>
  <w:style w:type="paragraph" w:styleId="Textedebulles">
    <w:name w:val="Balloon Text"/>
    <w:basedOn w:val="Normal"/>
    <w:link w:val="TextedebullesCar"/>
    <w:uiPriority w:val="99"/>
    <w:semiHidden/>
    <w:unhideWhenUsed/>
    <w:rsid w:val="005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8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B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538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903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3B8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756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udys">
    <w:name w:val="Studys"/>
    <w:basedOn w:val="Normal"/>
    <w:link w:val="StudysCar"/>
    <w:qFormat/>
    <w:rsid w:val="00F16C6E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character" w:customStyle="1" w:styleId="StudysCar">
    <w:name w:val="Studys Car"/>
    <w:basedOn w:val="Policepardfaut"/>
    <w:link w:val="Studys"/>
    <w:rsid w:val="00F16C6E"/>
    <w:rPr>
      <w:rFonts w:ascii="Arial" w:hAnsi="Arial" w:cs="Arial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.gir.free.fr/GeoMagix/additiondesrelatif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ZN-XP7Ach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cl.gir.free.fr/GeoMagix/additiondesrelatif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sTftoZp8R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Maeva Damour</cp:lastModifiedBy>
  <cp:revision>7</cp:revision>
  <cp:lastPrinted>2021-03-07T22:31:00Z</cp:lastPrinted>
  <dcterms:created xsi:type="dcterms:W3CDTF">2021-10-21T04:11:00Z</dcterms:created>
  <dcterms:modified xsi:type="dcterms:W3CDTF">2021-10-21T06:07:00Z</dcterms:modified>
</cp:coreProperties>
</file>